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4F" w:rsidRPr="00387323" w:rsidRDefault="00387323" w:rsidP="00387323">
      <w:r w:rsidRPr="0038732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597660" cy="1553845"/>
            <wp:effectExtent l="0" t="0" r="0" b="0"/>
            <wp:wrapSquare wrapText="bothSides"/>
            <wp:docPr id="1" name="Picture 0" descr="DOC-Seal-Transparenc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-Seal-Transparenc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323">
        <w:t>Iowa Medical and Classification Center</w:t>
      </w:r>
    </w:p>
    <w:p w:rsidR="00387323" w:rsidRPr="00387323" w:rsidRDefault="00387323" w:rsidP="00387323">
      <w:r w:rsidRPr="00387323">
        <w:t>Dear Visitor</w:t>
      </w:r>
      <w:r w:rsidR="00A254BB">
        <w:t>,</w:t>
      </w:r>
    </w:p>
    <w:p w:rsidR="00387323" w:rsidRDefault="00387323" w:rsidP="00387323">
      <w:r w:rsidRPr="00387323">
        <w:t xml:space="preserve">We value your feedback and strive to provide a positive experience.  Please fill out the following survey and place it into the designated drop box.  If you choose, your feedback can be </w:t>
      </w:r>
      <w:r w:rsidR="001A3376">
        <w:t>completely</w:t>
      </w:r>
      <w:r w:rsidRPr="00387323">
        <w:t xml:space="preserve"> anonymous – you do not need to provide your name/number.  We appreciate your </w:t>
      </w:r>
      <w:r>
        <w:t>participation</w:t>
      </w:r>
      <w:r w:rsidRPr="00387323">
        <w:t>.  If you have any questions or concerns and would like to be contacted about your experience please provide the following.</w:t>
      </w:r>
    </w:p>
    <w:tbl>
      <w:tblPr>
        <w:tblStyle w:val="TableGrid"/>
        <w:tblW w:w="0" w:type="auto"/>
        <w:tblInd w:w="720" w:type="dxa"/>
        <w:tblCellMar>
          <w:left w:w="115" w:type="dxa"/>
          <w:right w:w="115" w:type="dxa"/>
        </w:tblCellMar>
        <w:tblLook w:val="04A0"/>
      </w:tblPr>
      <w:tblGrid>
        <w:gridCol w:w="835"/>
        <w:gridCol w:w="5691"/>
        <w:gridCol w:w="1620"/>
        <w:gridCol w:w="1239"/>
        <w:gridCol w:w="382"/>
        <w:gridCol w:w="1621"/>
        <w:gridCol w:w="1621"/>
        <w:gridCol w:w="1621"/>
      </w:tblGrid>
      <w:tr w:rsidR="00AB1F5E" w:rsidRPr="00AB1F5E" w:rsidTr="00753488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F5E" w:rsidRPr="00AB1F5E" w:rsidRDefault="00AB1F5E" w:rsidP="00AB1F5E">
            <w:pPr>
              <w:rPr>
                <w:u w:val="single"/>
              </w:rPr>
            </w:pPr>
            <w:r w:rsidRPr="00AB1F5E">
              <w:t xml:space="preserve">Name: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AB1F5E" w:rsidRPr="00753488" w:rsidRDefault="005A1E5F" w:rsidP="00AB1F5E">
            <w:r w:rsidRPr="007534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53488" w:rsidRPr="00753488">
              <w:instrText xml:space="preserve"> FORMTEXT </w:instrText>
            </w:r>
            <w:r w:rsidRPr="00753488">
              <w:fldChar w:fldCharType="separate"/>
            </w:r>
            <w:r w:rsidR="00753488" w:rsidRPr="00753488">
              <w:rPr>
                <w:noProof/>
              </w:rPr>
              <w:t> </w:t>
            </w:r>
            <w:r w:rsidR="00753488" w:rsidRPr="00753488">
              <w:rPr>
                <w:noProof/>
              </w:rPr>
              <w:t> </w:t>
            </w:r>
            <w:r w:rsidR="00753488" w:rsidRPr="00753488">
              <w:rPr>
                <w:noProof/>
              </w:rPr>
              <w:t> </w:t>
            </w:r>
            <w:r w:rsidR="00753488" w:rsidRPr="00753488">
              <w:rPr>
                <w:noProof/>
              </w:rPr>
              <w:t> </w:t>
            </w:r>
            <w:r w:rsidR="00753488" w:rsidRPr="00753488">
              <w:rPr>
                <w:noProof/>
              </w:rPr>
              <w:t> </w:t>
            </w:r>
            <w:r w:rsidRPr="00753488">
              <w:fldChar w:fldCharType="end"/>
            </w:r>
            <w:bookmarkEnd w:id="0"/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F5E" w:rsidRPr="00753488" w:rsidRDefault="00AB1F5E" w:rsidP="00AB1F5E">
            <w:pPr>
              <w:jc w:val="right"/>
            </w:pPr>
            <w:r w:rsidRPr="00753488">
              <w:t>Phone Number: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F5E" w:rsidRPr="00753488" w:rsidRDefault="005A1E5F" w:rsidP="00AB1F5E">
            <w:r w:rsidRPr="007534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53488" w:rsidRPr="00753488">
              <w:instrText xml:space="preserve"> FORMTEXT </w:instrText>
            </w:r>
            <w:r w:rsidRPr="00753488">
              <w:fldChar w:fldCharType="separate"/>
            </w:r>
            <w:r w:rsidR="00753488" w:rsidRPr="00753488">
              <w:rPr>
                <w:noProof/>
              </w:rPr>
              <w:t> </w:t>
            </w:r>
            <w:r w:rsidR="00753488" w:rsidRPr="00753488">
              <w:rPr>
                <w:noProof/>
              </w:rPr>
              <w:t> </w:t>
            </w:r>
            <w:r w:rsidR="00753488" w:rsidRPr="00753488">
              <w:rPr>
                <w:noProof/>
              </w:rPr>
              <w:t> </w:t>
            </w:r>
            <w:r w:rsidR="00753488" w:rsidRPr="00753488">
              <w:rPr>
                <w:noProof/>
              </w:rPr>
              <w:t> </w:t>
            </w:r>
            <w:r w:rsidR="00753488" w:rsidRPr="00753488">
              <w:rPr>
                <w:noProof/>
              </w:rPr>
              <w:t> </w:t>
            </w:r>
            <w:r w:rsidRPr="00753488">
              <w:fldChar w:fldCharType="end"/>
            </w:r>
            <w:bookmarkEnd w:id="1"/>
          </w:p>
        </w:tc>
      </w:tr>
      <w:tr w:rsidR="00AB1F5E" w:rsidRPr="00AB1F5E" w:rsidTr="00753488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AB1F5E" w:rsidRPr="00AB1F5E" w:rsidRDefault="00AB1F5E" w:rsidP="00AB1F5E"/>
        </w:tc>
        <w:tc>
          <w:tcPr>
            <w:tcW w:w="5691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</w:tcPr>
          <w:p w:rsidR="00AB1F5E" w:rsidRPr="00AB1F5E" w:rsidRDefault="00AB1F5E" w:rsidP="00AB1F5E">
            <w:pPr>
              <w:rPr>
                <w:u w:val="single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F5E" w:rsidRPr="00AB1F5E" w:rsidRDefault="00AB1F5E" w:rsidP="00AB1F5E"/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F5E" w:rsidRPr="00AB1F5E" w:rsidRDefault="00AB1F5E" w:rsidP="00AB1F5E">
            <w:pPr>
              <w:rPr>
                <w:u w:val="single"/>
              </w:rPr>
            </w:pPr>
          </w:p>
        </w:tc>
      </w:tr>
      <w:tr w:rsidR="00387323" w:rsidRPr="00387323" w:rsidTr="00753488">
        <w:tc>
          <w:tcPr>
            <w:tcW w:w="65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87323" w:rsidRPr="00387323" w:rsidRDefault="00387323" w:rsidP="00387323">
            <w:pPr>
              <w:rPr>
                <w:sz w:val="20"/>
                <w:szCs w:val="20"/>
              </w:rPr>
            </w:pPr>
          </w:p>
        </w:tc>
        <w:tc>
          <w:tcPr>
            <w:tcW w:w="8104" w:type="dxa"/>
            <w:gridSpan w:val="6"/>
            <w:tcBorders>
              <w:top w:val="nil"/>
              <w:left w:val="single" w:sz="4" w:space="0" w:color="4F81BD" w:themeColor="accent1"/>
            </w:tcBorders>
            <w:shd w:val="clear" w:color="auto" w:fill="808080" w:themeFill="background1" w:themeFillShade="80"/>
          </w:tcPr>
          <w:p w:rsidR="00387323" w:rsidRPr="00A254BB" w:rsidRDefault="00387323" w:rsidP="0038732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254BB">
              <w:rPr>
                <w:color w:val="FFFFFF" w:themeColor="background1"/>
                <w:sz w:val="20"/>
                <w:szCs w:val="20"/>
              </w:rPr>
              <w:t>Quality Rating</w:t>
            </w:r>
          </w:p>
        </w:tc>
      </w:tr>
      <w:tr w:rsidR="00A254BB" w:rsidRPr="00387323" w:rsidTr="00753488">
        <w:trPr>
          <w:trHeight w:val="439"/>
        </w:trPr>
        <w:tc>
          <w:tcPr>
            <w:tcW w:w="6526" w:type="dxa"/>
            <w:gridSpan w:val="2"/>
            <w:tcBorders>
              <w:top w:val="single" w:sz="4" w:space="0" w:color="4F81BD" w:themeColor="accent1"/>
            </w:tcBorders>
          </w:tcPr>
          <w:p w:rsidR="00387323" w:rsidRPr="00387323" w:rsidRDefault="00387323" w:rsidP="0075348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bottom"/>
          </w:tcPr>
          <w:p w:rsidR="00387323" w:rsidRPr="00A254BB" w:rsidRDefault="00387323" w:rsidP="00387323">
            <w:pPr>
              <w:jc w:val="center"/>
              <w:rPr>
                <w:sz w:val="20"/>
                <w:szCs w:val="20"/>
              </w:rPr>
            </w:pPr>
            <w:r w:rsidRPr="00A254BB">
              <w:rPr>
                <w:sz w:val="20"/>
                <w:szCs w:val="20"/>
              </w:rPr>
              <w:t>Very satisfied</w:t>
            </w:r>
          </w:p>
        </w:tc>
        <w:tc>
          <w:tcPr>
            <w:tcW w:w="1621" w:type="dxa"/>
            <w:gridSpan w:val="2"/>
            <w:shd w:val="clear" w:color="auto" w:fill="FFFFFF" w:themeFill="background1"/>
            <w:vAlign w:val="bottom"/>
          </w:tcPr>
          <w:p w:rsidR="00387323" w:rsidRPr="00A254BB" w:rsidRDefault="00387323" w:rsidP="00387323">
            <w:pPr>
              <w:jc w:val="center"/>
              <w:rPr>
                <w:sz w:val="20"/>
                <w:szCs w:val="20"/>
              </w:rPr>
            </w:pPr>
            <w:r w:rsidRPr="00A254BB">
              <w:rPr>
                <w:sz w:val="20"/>
                <w:szCs w:val="20"/>
              </w:rPr>
              <w:t>Satisfied</w:t>
            </w:r>
          </w:p>
        </w:tc>
        <w:tc>
          <w:tcPr>
            <w:tcW w:w="1621" w:type="dxa"/>
            <w:shd w:val="clear" w:color="auto" w:fill="FFFFFF" w:themeFill="background1"/>
            <w:vAlign w:val="bottom"/>
          </w:tcPr>
          <w:p w:rsidR="00387323" w:rsidRPr="00A254BB" w:rsidRDefault="00387323" w:rsidP="00387323">
            <w:pPr>
              <w:jc w:val="center"/>
              <w:rPr>
                <w:sz w:val="20"/>
                <w:szCs w:val="20"/>
              </w:rPr>
            </w:pPr>
            <w:r w:rsidRPr="00A254BB">
              <w:rPr>
                <w:sz w:val="20"/>
                <w:szCs w:val="20"/>
              </w:rPr>
              <w:t>Average</w:t>
            </w:r>
          </w:p>
        </w:tc>
        <w:tc>
          <w:tcPr>
            <w:tcW w:w="1621" w:type="dxa"/>
            <w:shd w:val="clear" w:color="auto" w:fill="FFFFFF" w:themeFill="background1"/>
            <w:vAlign w:val="bottom"/>
          </w:tcPr>
          <w:p w:rsidR="00387323" w:rsidRPr="00A254BB" w:rsidRDefault="00387323" w:rsidP="00387323">
            <w:pPr>
              <w:jc w:val="center"/>
              <w:rPr>
                <w:sz w:val="20"/>
                <w:szCs w:val="20"/>
              </w:rPr>
            </w:pPr>
            <w:r w:rsidRPr="00A254BB">
              <w:rPr>
                <w:sz w:val="20"/>
                <w:szCs w:val="20"/>
              </w:rPr>
              <w:t>Dissatisfied</w:t>
            </w:r>
          </w:p>
        </w:tc>
        <w:tc>
          <w:tcPr>
            <w:tcW w:w="1621" w:type="dxa"/>
            <w:shd w:val="clear" w:color="auto" w:fill="FFFFFF" w:themeFill="background1"/>
            <w:vAlign w:val="bottom"/>
          </w:tcPr>
          <w:p w:rsidR="00387323" w:rsidRPr="00A254BB" w:rsidRDefault="00387323" w:rsidP="00387323">
            <w:pPr>
              <w:jc w:val="center"/>
              <w:rPr>
                <w:sz w:val="20"/>
                <w:szCs w:val="20"/>
              </w:rPr>
            </w:pPr>
            <w:r w:rsidRPr="00A254BB">
              <w:rPr>
                <w:sz w:val="20"/>
                <w:szCs w:val="20"/>
              </w:rPr>
              <w:t>Very Dissatisfied</w:t>
            </w:r>
          </w:p>
        </w:tc>
      </w:tr>
      <w:tr w:rsidR="00387323" w:rsidRPr="00A254BB" w:rsidTr="00753488">
        <w:trPr>
          <w:trHeight w:val="233"/>
        </w:trPr>
        <w:tc>
          <w:tcPr>
            <w:tcW w:w="14630" w:type="dxa"/>
            <w:gridSpan w:val="8"/>
            <w:shd w:val="clear" w:color="auto" w:fill="808080" w:themeFill="background1" w:themeFillShade="80"/>
            <w:vAlign w:val="center"/>
          </w:tcPr>
          <w:p w:rsidR="00387323" w:rsidRPr="00A254BB" w:rsidRDefault="00387323" w:rsidP="00A254BB">
            <w:pPr>
              <w:rPr>
                <w:smallCaps/>
                <w:color w:val="FFFFFF" w:themeColor="background1"/>
                <w:sz w:val="20"/>
                <w:szCs w:val="20"/>
              </w:rPr>
            </w:pPr>
            <w:r w:rsidRPr="00A254BB">
              <w:rPr>
                <w:smallCaps/>
                <w:color w:val="FFFFFF" w:themeColor="background1"/>
                <w:sz w:val="24"/>
                <w:szCs w:val="20"/>
              </w:rPr>
              <w:t>Please rate your satisfaction for each the following (Place a check in the most appropriate box)</w:t>
            </w:r>
          </w:p>
        </w:tc>
      </w:tr>
      <w:tr w:rsidR="00E61CAC" w:rsidRPr="00387323" w:rsidTr="00753488">
        <w:trPr>
          <w:trHeight w:val="288"/>
        </w:trPr>
        <w:tc>
          <w:tcPr>
            <w:tcW w:w="6526" w:type="dxa"/>
            <w:gridSpan w:val="2"/>
            <w:vAlign w:val="bottom"/>
          </w:tcPr>
          <w:p w:rsidR="00E61CAC" w:rsidRPr="00387323" w:rsidRDefault="00E61CAC" w:rsidP="00A25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Comfort</w:t>
            </w:r>
          </w:p>
        </w:tc>
        <w:tc>
          <w:tcPr>
            <w:tcW w:w="1620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21" w:type="dxa"/>
            <w:gridSpan w:val="2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1CAC" w:rsidRPr="00387323" w:rsidTr="00753488">
        <w:trPr>
          <w:trHeight w:val="288"/>
        </w:trPr>
        <w:tc>
          <w:tcPr>
            <w:tcW w:w="6526" w:type="dxa"/>
            <w:gridSpan w:val="2"/>
            <w:vAlign w:val="bottom"/>
          </w:tcPr>
          <w:p w:rsidR="00E61CAC" w:rsidRPr="00387323" w:rsidRDefault="00E61CAC" w:rsidP="00A25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Allotted time of visit</w:t>
            </w:r>
          </w:p>
        </w:tc>
        <w:tc>
          <w:tcPr>
            <w:tcW w:w="1620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2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1CAC" w:rsidRPr="00387323" w:rsidTr="00753488">
        <w:trPr>
          <w:trHeight w:val="288"/>
        </w:trPr>
        <w:tc>
          <w:tcPr>
            <w:tcW w:w="6526" w:type="dxa"/>
            <w:gridSpan w:val="2"/>
            <w:vAlign w:val="bottom"/>
          </w:tcPr>
          <w:p w:rsidR="00E61CAC" w:rsidRPr="00387323" w:rsidRDefault="00E61CAC" w:rsidP="00A25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Vending machine selections</w:t>
            </w:r>
          </w:p>
        </w:tc>
        <w:tc>
          <w:tcPr>
            <w:tcW w:w="1620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2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1CAC" w:rsidRPr="00387323" w:rsidTr="00753488">
        <w:trPr>
          <w:trHeight w:val="288"/>
        </w:trPr>
        <w:tc>
          <w:tcPr>
            <w:tcW w:w="6526" w:type="dxa"/>
            <w:gridSpan w:val="2"/>
            <w:vAlign w:val="bottom"/>
          </w:tcPr>
          <w:p w:rsidR="00E61CAC" w:rsidRPr="00387323" w:rsidRDefault="00E61CAC" w:rsidP="00A25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Professionalism </w:t>
            </w:r>
          </w:p>
        </w:tc>
        <w:tc>
          <w:tcPr>
            <w:tcW w:w="1620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2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1CAC" w:rsidRPr="00387323" w:rsidTr="00753488">
        <w:trPr>
          <w:trHeight w:val="288"/>
        </w:trPr>
        <w:tc>
          <w:tcPr>
            <w:tcW w:w="6526" w:type="dxa"/>
            <w:gridSpan w:val="2"/>
            <w:vAlign w:val="bottom"/>
          </w:tcPr>
          <w:p w:rsidR="00E61CAC" w:rsidRPr="00387323" w:rsidRDefault="00E61CAC" w:rsidP="00A25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between your arrival and when visit occurred</w:t>
            </w:r>
          </w:p>
        </w:tc>
        <w:tc>
          <w:tcPr>
            <w:tcW w:w="1620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2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1CAC" w:rsidRPr="00387323" w:rsidTr="00753488">
        <w:trPr>
          <w:trHeight w:val="288"/>
        </w:trPr>
        <w:tc>
          <w:tcPr>
            <w:tcW w:w="6526" w:type="dxa"/>
            <w:gridSpan w:val="2"/>
            <w:vAlign w:val="bottom"/>
          </w:tcPr>
          <w:p w:rsidR="00E61CAC" w:rsidRDefault="00E61CAC" w:rsidP="00A25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Cleanliness and order (facility, visiting room, restrooms)</w:t>
            </w:r>
          </w:p>
        </w:tc>
        <w:tc>
          <w:tcPr>
            <w:tcW w:w="1620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2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254BB" w:rsidRPr="00A254BB" w:rsidTr="00753488">
        <w:trPr>
          <w:trHeight w:val="233"/>
        </w:trPr>
        <w:tc>
          <w:tcPr>
            <w:tcW w:w="14630" w:type="dxa"/>
            <w:gridSpan w:val="8"/>
            <w:shd w:val="clear" w:color="auto" w:fill="808080" w:themeFill="background1" w:themeFillShade="80"/>
            <w:vAlign w:val="center"/>
          </w:tcPr>
          <w:p w:rsidR="00A254BB" w:rsidRPr="00A254BB" w:rsidRDefault="00A254BB" w:rsidP="00B204BA">
            <w:pPr>
              <w:jc w:val="center"/>
              <w:rPr>
                <w:smallCaps/>
                <w:color w:val="FFFFFF" w:themeColor="background1"/>
                <w:sz w:val="20"/>
                <w:szCs w:val="20"/>
              </w:rPr>
            </w:pPr>
            <w:r>
              <w:rPr>
                <w:smallCaps/>
                <w:color w:val="FFFFFF" w:themeColor="background1"/>
                <w:sz w:val="24"/>
                <w:szCs w:val="20"/>
              </w:rPr>
              <w:t>tell us who visits at IMCC</w:t>
            </w:r>
          </w:p>
        </w:tc>
      </w:tr>
      <w:tr w:rsidR="00E61CAC" w:rsidRPr="00387323" w:rsidTr="00753488">
        <w:trPr>
          <w:trHeight w:val="288"/>
        </w:trPr>
        <w:tc>
          <w:tcPr>
            <w:tcW w:w="6526" w:type="dxa"/>
            <w:gridSpan w:val="2"/>
            <w:vAlign w:val="bottom"/>
          </w:tcPr>
          <w:p w:rsidR="00E61CAC" w:rsidRDefault="00E61CAC" w:rsidP="00A25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last six months how many times have you been to IMCC to visit?</w:t>
            </w:r>
          </w:p>
        </w:tc>
        <w:tc>
          <w:tcPr>
            <w:tcW w:w="1620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2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61CAC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3376" w:rsidRPr="00387323" w:rsidTr="00753488">
        <w:trPr>
          <w:trHeight w:val="288"/>
        </w:trPr>
        <w:tc>
          <w:tcPr>
            <w:tcW w:w="6526" w:type="dxa"/>
            <w:gridSpan w:val="2"/>
            <w:vAlign w:val="bottom"/>
          </w:tcPr>
          <w:p w:rsidR="001A3376" w:rsidRDefault="001A3376" w:rsidP="00A25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visitors are in your group?</w:t>
            </w:r>
          </w:p>
        </w:tc>
        <w:tc>
          <w:tcPr>
            <w:tcW w:w="1620" w:type="dxa"/>
          </w:tcPr>
          <w:p w:rsidR="001A3376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2"/>
          </w:tcPr>
          <w:p w:rsidR="001A3376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1A3376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1A3376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1A3376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3376" w:rsidRPr="00387323" w:rsidTr="00753488">
        <w:trPr>
          <w:trHeight w:val="288"/>
        </w:trPr>
        <w:tc>
          <w:tcPr>
            <w:tcW w:w="6526" w:type="dxa"/>
            <w:gridSpan w:val="2"/>
            <w:vAlign w:val="bottom"/>
          </w:tcPr>
          <w:p w:rsidR="001A3376" w:rsidRDefault="001A3376" w:rsidP="00A25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long do you spend on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average visit?</w:t>
            </w:r>
          </w:p>
        </w:tc>
        <w:tc>
          <w:tcPr>
            <w:tcW w:w="1620" w:type="dxa"/>
          </w:tcPr>
          <w:p w:rsidR="001A3376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2"/>
          </w:tcPr>
          <w:p w:rsidR="001A3376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1A3376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1A3376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1A3376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3376" w:rsidRPr="00387323" w:rsidTr="00753488">
        <w:trPr>
          <w:trHeight w:val="288"/>
        </w:trPr>
        <w:tc>
          <w:tcPr>
            <w:tcW w:w="6526" w:type="dxa"/>
            <w:gridSpan w:val="2"/>
            <w:vAlign w:val="bottom"/>
          </w:tcPr>
          <w:p w:rsidR="001A3376" w:rsidRDefault="001A3376" w:rsidP="00A25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far do you travel to visit?</w:t>
            </w:r>
          </w:p>
        </w:tc>
        <w:tc>
          <w:tcPr>
            <w:tcW w:w="1620" w:type="dxa"/>
          </w:tcPr>
          <w:p w:rsidR="001A3376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2"/>
          </w:tcPr>
          <w:p w:rsidR="001A3376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1A3376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1A3376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1A3376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3376" w:rsidRPr="00387323" w:rsidTr="00753488">
        <w:trPr>
          <w:trHeight w:val="288"/>
        </w:trPr>
        <w:tc>
          <w:tcPr>
            <w:tcW w:w="6526" w:type="dxa"/>
            <w:gridSpan w:val="2"/>
            <w:vAlign w:val="bottom"/>
          </w:tcPr>
          <w:p w:rsidR="001A3376" w:rsidRDefault="001A3376" w:rsidP="00A25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relationship to the person(s) you are visiting?</w:t>
            </w:r>
          </w:p>
        </w:tc>
        <w:tc>
          <w:tcPr>
            <w:tcW w:w="1620" w:type="dxa"/>
          </w:tcPr>
          <w:p w:rsidR="001A3376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2"/>
          </w:tcPr>
          <w:p w:rsidR="001A3376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1A3376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1A3376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1A3376" w:rsidRPr="00387323" w:rsidRDefault="005A1E5F" w:rsidP="00B2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1CAC" w:rsidRPr="00A254BB" w:rsidTr="00753488">
        <w:trPr>
          <w:trHeight w:val="233"/>
        </w:trPr>
        <w:tc>
          <w:tcPr>
            <w:tcW w:w="14630" w:type="dxa"/>
            <w:gridSpan w:val="8"/>
            <w:shd w:val="clear" w:color="auto" w:fill="808080" w:themeFill="background1" w:themeFillShade="80"/>
            <w:vAlign w:val="center"/>
          </w:tcPr>
          <w:p w:rsidR="00E61CAC" w:rsidRPr="00A254BB" w:rsidRDefault="00AB1F5E" w:rsidP="00AB1F5E">
            <w:pPr>
              <w:rPr>
                <w:smallCaps/>
                <w:color w:val="FFFFFF" w:themeColor="background1"/>
                <w:sz w:val="20"/>
                <w:szCs w:val="20"/>
              </w:rPr>
            </w:pPr>
            <w:r>
              <w:rPr>
                <w:smallCaps/>
                <w:color w:val="FFFFFF" w:themeColor="background1"/>
                <w:sz w:val="24"/>
                <w:szCs w:val="20"/>
              </w:rPr>
              <w:t>Help us improve</w:t>
            </w:r>
          </w:p>
        </w:tc>
      </w:tr>
      <w:tr w:rsidR="00AB1F5E" w:rsidRPr="00387323" w:rsidTr="00753488">
        <w:trPr>
          <w:trHeight w:val="809"/>
        </w:trPr>
        <w:tc>
          <w:tcPr>
            <w:tcW w:w="6526" w:type="dxa"/>
            <w:gridSpan w:val="2"/>
            <w:vAlign w:val="center"/>
          </w:tcPr>
          <w:p w:rsidR="00AB1F5E" w:rsidRDefault="00AB1F5E" w:rsidP="00A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improve your overall satisfaction with your visits at IMCC?</w:t>
            </w:r>
          </w:p>
        </w:tc>
        <w:tc>
          <w:tcPr>
            <w:tcW w:w="8104" w:type="dxa"/>
            <w:gridSpan w:val="6"/>
            <w:vAlign w:val="center"/>
          </w:tcPr>
          <w:p w:rsidR="00AB1F5E" w:rsidRPr="00387323" w:rsidRDefault="005A1E5F" w:rsidP="00AB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34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 w:rsidR="007534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87323" w:rsidRPr="00753488" w:rsidRDefault="00AB1F5E" w:rsidP="00753488">
      <w:pPr>
        <w:jc w:val="center"/>
        <w:rPr>
          <w:b/>
        </w:rPr>
      </w:pPr>
      <w:r w:rsidRPr="00753488">
        <w:rPr>
          <w:b/>
        </w:rPr>
        <w:t>Iowa Department of Corrections:</w:t>
      </w:r>
    </w:p>
    <w:p w:rsidR="00AB1F5E" w:rsidRDefault="003E3C41" w:rsidP="00753488">
      <w:pPr>
        <w:jc w:val="center"/>
      </w:pPr>
      <w:r>
        <w:t xml:space="preserve">Vision:   </w:t>
      </w:r>
      <w:r w:rsidR="00AB1F5E">
        <w:t>An Iowa with no more victims</w:t>
      </w:r>
    </w:p>
    <w:p w:rsidR="00AB1F5E" w:rsidRDefault="00AB1F5E" w:rsidP="00753488">
      <w:pPr>
        <w:jc w:val="center"/>
      </w:pPr>
      <w:r>
        <w:t>Mission:</w:t>
      </w:r>
      <w:r w:rsidR="00753488">
        <w:t xml:space="preserve">  </w:t>
      </w:r>
      <w:r>
        <w:t xml:space="preserve">To advance successful </w:t>
      </w:r>
      <w:r w:rsidR="00753488">
        <w:t>offender</w:t>
      </w:r>
      <w:r>
        <w:t xml:space="preserve"> reentry to protect eh public, staff and offenders from victimization.</w:t>
      </w:r>
    </w:p>
    <w:p w:rsidR="00B204BA" w:rsidRDefault="00AB1F5E" w:rsidP="00753488">
      <w:pPr>
        <w:jc w:val="center"/>
        <w:sectPr w:rsidR="00B204BA" w:rsidSect="00B204BA">
          <w:type w:val="continuous"/>
          <w:pgSz w:w="15840" w:h="12240" w:orient="landscape"/>
          <w:pgMar w:top="360" w:right="360" w:bottom="245" w:left="360" w:header="720" w:footer="720" w:gutter="0"/>
          <w:cols w:space="720"/>
          <w:docGrid w:linePitch="360"/>
        </w:sectPr>
      </w:pPr>
      <w:r>
        <w:t xml:space="preserve">Values and Beliefs:  People can change; </w:t>
      </w:r>
      <w:proofErr w:type="gramStart"/>
      <w:r>
        <w:t>Every</w:t>
      </w:r>
      <w:proofErr w:type="gramEnd"/>
      <w:r>
        <w:t xml:space="preserve"> person should be treated with dignity and respect; Our efforts help make people safer; We must work as a team if we are to succeed.</w:t>
      </w:r>
    </w:p>
    <w:p w:rsidR="00753488" w:rsidRDefault="00753488" w:rsidP="00753488">
      <w:pPr>
        <w:jc w:val="center"/>
      </w:pPr>
      <w:r>
        <w:t>Please complete this form and e-mail to</w:t>
      </w:r>
      <w:r w:rsidR="003E3C41">
        <w:t xml:space="preserve">:  </w:t>
      </w:r>
      <w:hyperlink r:id="rId5" w:history="1">
        <w:r w:rsidR="003E3C41">
          <w:rPr>
            <w:rStyle w:val="Hyperlink"/>
          </w:rPr>
          <w:t>IMC</w:t>
        </w:r>
        <w:r w:rsidR="003E3C41">
          <w:rPr>
            <w:rStyle w:val="Hyperlink"/>
          </w:rPr>
          <w:t>C</w:t>
        </w:r>
        <w:r w:rsidR="003E3C41">
          <w:rPr>
            <w:rStyle w:val="Hyperlink"/>
          </w:rPr>
          <w:t>Info@iowa.gov</w:t>
        </w:r>
      </w:hyperlink>
    </w:p>
    <w:sectPr w:rsidR="00753488" w:rsidSect="00B204BA">
      <w:type w:val="continuous"/>
      <w:pgSz w:w="15840" w:h="12240" w:orient="landscape"/>
      <w:pgMar w:top="360" w:right="360" w:bottom="245" w:left="36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61"/>
  <w:proofState w:spelling="clean" w:grammar="clean"/>
  <w:documentProtection w:edit="forms" w:enforcement="1" w:cryptProviderType="rsaFull" w:cryptAlgorithmClass="hash" w:cryptAlgorithmType="typeAny" w:cryptAlgorithmSid="4" w:cryptSpinCount="100000" w:hash="rEP3yyf6D35u0aHw80m1r7gD+oA=" w:salt="CAHC0KEDnucpOsiErmcdKQ=="/>
  <w:defaultTabStop w:val="720"/>
  <w:drawingGridHorizontalSpacing w:val="110"/>
  <w:displayHorizontalDrawingGridEvery w:val="2"/>
  <w:characterSpacingControl w:val="doNotCompress"/>
  <w:compat/>
  <w:rsids>
    <w:rsidRoot w:val="00387323"/>
    <w:rsid w:val="00035262"/>
    <w:rsid w:val="000A73A6"/>
    <w:rsid w:val="000B06B3"/>
    <w:rsid w:val="000E68E1"/>
    <w:rsid w:val="0011566B"/>
    <w:rsid w:val="00133BEF"/>
    <w:rsid w:val="00156440"/>
    <w:rsid w:val="001A3376"/>
    <w:rsid w:val="001B657A"/>
    <w:rsid w:val="001C21C2"/>
    <w:rsid w:val="001D4B9C"/>
    <w:rsid w:val="001E6E86"/>
    <w:rsid w:val="0024425C"/>
    <w:rsid w:val="0025786E"/>
    <w:rsid w:val="00261BEF"/>
    <w:rsid w:val="002E1EE8"/>
    <w:rsid w:val="0033720F"/>
    <w:rsid w:val="003518CF"/>
    <w:rsid w:val="003543BC"/>
    <w:rsid w:val="00381DA3"/>
    <w:rsid w:val="00387323"/>
    <w:rsid w:val="00387BE6"/>
    <w:rsid w:val="00392117"/>
    <w:rsid w:val="003B0A11"/>
    <w:rsid w:val="003B3D7A"/>
    <w:rsid w:val="003C7E46"/>
    <w:rsid w:val="003E3C41"/>
    <w:rsid w:val="004322F8"/>
    <w:rsid w:val="00433BF8"/>
    <w:rsid w:val="00462ED0"/>
    <w:rsid w:val="004956A3"/>
    <w:rsid w:val="004B2FFE"/>
    <w:rsid w:val="004B6CDC"/>
    <w:rsid w:val="00507AA7"/>
    <w:rsid w:val="00545E53"/>
    <w:rsid w:val="005610E0"/>
    <w:rsid w:val="005A1E5F"/>
    <w:rsid w:val="005A641E"/>
    <w:rsid w:val="005D644C"/>
    <w:rsid w:val="0063703C"/>
    <w:rsid w:val="00674DAB"/>
    <w:rsid w:val="00690BC6"/>
    <w:rsid w:val="00696513"/>
    <w:rsid w:val="006A248F"/>
    <w:rsid w:val="006A637E"/>
    <w:rsid w:val="006B609F"/>
    <w:rsid w:val="006C1C30"/>
    <w:rsid w:val="00724455"/>
    <w:rsid w:val="00753488"/>
    <w:rsid w:val="007665D0"/>
    <w:rsid w:val="00797BC0"/>
    <w:rsid w:val="007E534D"/>
    <w:rsid w:val="00820419"/>
    <w:rsid w:val="0085493C"/>
    <w:rsid w:val="008A364F"/>
    <w:rsid w:val="008A694E"/>
    <w:rsid w:val="008C195A"/>
    <w:rsid w:val="008C2F42"/>
    <w:rsid w:val="008D1C1E"/>
    <w:rsid w:val="008D5429"/>
    <w:rsid w:val="008F01B2"/>
    <w:rsid w:val="00933734"/>
    <w:rsid w:val="00973ADC"/>
    <w:rsid w:val="009867F9"/>
    <w:rsid w:val="009B6F17"/>
    <w:rsid w:val="009C7D23"/>
    <w:rsid w:val="009D30B7"/>
    <w:rsid w:val="00A1436A"/>
    <w:rsid w:val="00A254BB"/>
    <w:rsid w:val="00A96499"/>
    <w:rsid w:val="00A97D25"/>
    <w:rsid w:val="00AB1F5E"/>
    <w:rsid w:val="00AD2DD2"/>
    <w:rsid w:val="00B13C7F"/>
    <w:rsid w:val="00B169D1"/>
    <w:rsid w:val="00B204BA"/>
    <w:rsid w:val="00B22348"/>
    <w:rsid w:val="00B53BB0"/>
    <w:rsid w:val="00BB58B2"/>
    <w:rsid w:val="00BB66CB"/>
    <w:rsid w:val="00C55917"/>
    <w:rsid w:val="00CA5B17"/>
    <w:rsid w:val="00CB367A"/>
    <w:rsid w:val="00CE358B"/>
    <w:rsid w:val="00D27799"/>
    <w:rsid w:val="00D527F5"/>
    <w:rsid w:val="00D8262D"/>
    <w:rsid w:val="00D87FE6"/>
    <w:rsid w:val="00D903C9"/>
    <w:rsid w:val="00DB08AB"/>
    <w:rsid w:val="00DB2A97"/>
    <w:rsid w:val="00DB4BE2"/>
    <w:rsid w:val="00E61CAC"/>
    <w:rsid w:val="00E71CB2"/>
    <w:rsid w:val="00E720F6"/>
    <w:rsid w:val="00EA25F9"/>
    <w:rsid w:val="00EC094E"/>
    <w:rsid w:val="00EE480C"/>
    <w:rsid w:val="00EF6E40"/>
    <w:rsid w:val="00F10426"/>
    <w:rsid w:val="00F562EA"/>
    <w:rsid w:val="00F90626"/>
    <w:rsid w:val="00FD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PManual">
    <w:name w:val="EP Manual"/>
    <w:basedOn w:val="TableGrid1"/>
    <w:uiPriority w:val="99"/>
    <w:qFormat/>
    <w:rsid w:val="00BB66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00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  <w:tblPr/>
      <w:tcPr>
        <w:vAlign w:val="center"/>
      </w:tcPr>
    </w:tblStylePr>
  </w:style>
  <w:style w:type="table" w:styleId="TableGrid1">
    <w:name w:val="Table Grid 1"/>
    <w:basedOn w:val="TableNormal"/>
    <w:uiPriority w:val="99"/>
    <w:semiHidden/>
    <w:unhideWhenUsed/>
    <w:rsid w:val="00BB66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8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34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4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CCInfo@iowa.gov?subject=Visitor%20Questionnair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Corrections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lynn.morano</dc:creator>
  <cp:lastModifiedBy>lynn.morano</cp:lastModifiedBy>
  <cp:revision>3</cp:revision>
  <dcterms:created xsi:type="dcterms:W3CDTF">2012-06-22T14:46:00Z</dcterms:created>
  <dcterms:modified xsi:type="dcterms:W3CDTF">2012-11-19T20:01:00Z</dcterms:modified>
</cp:coreProperties>
</file>